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E1D" w:rsidRDefault="00547E1D">
      <w:bookmarkStart w:id="0" w:name="_GoBack"/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417232" cy="6280484"/>
            <wp:effectExtent l="0" t="0" r="0" b="6350"/>
            <wp:wrapNone/>
            <wp:docPr id="9" name="Picture 9" descr="Image result for burger cooking on gr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burger cooking on grill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232" cy="628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page"/>
      </w: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8229600" cy="6174290"/>
            <wp:effectExtent l="0" t="0" r="0" b="0"/>
            <wp:docPr id="8" name="Picture 8" descr="Image result for cell microsc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cell microscop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3E" w:rsidRDefault="0010333E"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-71621</wp:posOffset>
            </wp:positionV>
            <wp:extent cx="9143301" cy="6112042"/>
            <wp:effectExtent l="0" t="0" r="1270" b="3175"/>
            <wp:wrapNone/>
            <wp:docPr id="7" name="Picture 7" descr="Image result for person eating corn on the c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person eating corn on the co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301" cy="611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A2FCA" w:rsidRDefault="004434DF"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892833" cy="5751095"/>
            <wp:effectExtent l="0" t="0" r="3810" b="2540"/>
            <wp:wrapNone/>
            <wp:docPr id="5" name="Picture 5" descr="Image result for dog feeding pupp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dog feeding puppi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833" cy="575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FCA">
        <w:br w:type="page"/>
      </w:r>
    </w:p>
    <w:p w:rsidR="009D3241" w:rsidRDefault="00E61AA6"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075506" cy="5775158"/>
            <wp:effectExtent l="0" t="0" r="0" b="0"/>
            <wp:wrapNone/>
            <wp:docPr id="4" name="Picture 4" descr="Image result for People Getting Blood Dra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eople Getting Blood Draw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506" cy="577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241">
        <w:br w:type="page"/>
      </w:r>
    </w:p>
    <w:p w:rsidR="00D4265C" w:rsidRDefault="00D4265C"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913162" cy="5919537"/>
            <wp:effectExtent l="0" t="0" r="2540" b="5080"/>
            <wp:wrapNone/>
            <wp:docPr id="3" name="Picture 3" descr="Image result for forest of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forest of tre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3162" cy="591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36515" w:rsidRDefault="00CC41D2"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323DC06D" wp14:editId="060BF091">
            <wp:simplePos x="0" y="0"/>
            <wp:positionH relativeFrom="margin">
              <wp:align>center</wp:align>
            </wp:positionH>
            <wp:positionV relativeFrom="paragraph">
              <wp:posOffset>-216101</wp:posOffset>
            </wp:positionV>
            <wp:extent cx="9203773" cy="6136105"/>
            <wp:effectExtent l="0" t="0" r="0" b="0"/>
            <wp:wrapNone/>
            <wp:docPr id="2" name="Picture 2" descr="Image result for orange picking in flor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orange picking in florid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3773" cy="613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515">
        <w:br w:type="page"/>
      </w:r>
    </w:p>
    <w:p w:rsidR="00592881" w:rsidRDefault="00436515"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-312821</wp:posOffset>
            </wp:positionV>
            <wp:extent cx="9336505" cy="6224121"/>
            <wp:effectExtent l="0" t="0" r="0" b="5715"/>
            <wp:wrapNone/>
            <wp:docPr id="1" name="Picture 1" descr="Image result for polar bear hu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lar bear hunt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6505" cy="622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92881" w:rsidSect="0043651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515"/>
    <w:rsid w:val="0010333E"/>
    <w:rsid w:val="00436515"/>
    <w:rsid w:val="004434DF"/>
    <w:rsid w:val="00547E1D"/>
    <w:rsid w:val="00592881"/>
    <w:rsid w:val="005A2FCA"/>
    <w:rsid w:val="009D3241"/>
    <w:rsid w:val="00CC41D2"/>
    <w:rsid w:val="00D4265C"/>
    <w:rsid w:val="00E61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0E184B-2145-4761-B93C-E6DC4E77F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65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5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Guilford County Schools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Barksdale, Rachael</dc:creator>
  <cp:keywords/>
  <dc:description/>
  <cp:lastModifiedBy>Barksdale, Rachael</cp:lastModifiedBy>
  <cp:revision>8</cp:revision>
  <cp:lastPrinted>2016-09-14T20:24:00Z</cp:lastPrinted>
  <dcterms:created xsi:type="dcterms:W3CDTF">2016-09-14T20:05:00Z</dcterms:created>
  <dcterms:modified xsi:type="dcterms:W3CDTF">2016-09-14T20:24:00Z</dcterms:modified>
</cp:coreProperties>
</file>