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B6999" w14:textId="77777777" w:rsidR="008130E9" w:rsidRDefault="00E5643C">
      <w:r>
        <w:t>Name:____________________________________________ Date:___________________ Period:__________</w:t>
      </w:r>
    </w:p>
    <w:p w14:paraId="04FEC1A4" w14:textId="22E376B9" w:rsidR="00E5643C" w:rsidRDefault="005B4441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493B945" wp14:editId="5B28942E">
            <wp:simplePos x="0" y="0"/>
            <wp:positionH relativeFrom="column">
              <wp:posOffset>5995670</wp:posOffset>
            </wp:positionH>
            <wp:positionV relativeFrom="paragraph">
              <wp:posOffset>161925</wp:posOffset>
            </wp:positionV>
            <wp:extent cx="801370" cy="1145540"/>
            <wp:effectExtent l="0" t="0" r="11430" b="0"/>
            <wp:wrapTight wrapText="bothSides">
              <wp:wrapPolygon edited="0">
                <wp:start x="0" y="0"/>
                <wp:lineTo x="0" y="21073"/>
                <wp:lineTo x="21223" y="21073"/>
                <wp:lineTo x="21223" y="0"/>
                <wp:lineTo x="0" y="0"/>
              </wp:wrapPolygon>
            </wp:wrapTight>
            <wp:docPr id="1" name="Picture 1" descr="/Users/barksdalefamily/Desktop/Screen Shot 2015-09-10 at 5.54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arksdalefamily/Desktop/Screen Shot 2015-09-10 at 5.54.16 P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766C1" w14:textId="4E7613D3" w:rsidR="00E5643C" w:rsidRDefault="005B4441" w:rsidP="00E5643C">
      <w:pPr>
        <w:jc w:val="center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E5643C">
        <w:rPr>
          <w:sz w:val="32"/>
        </w:rPr>
        <w:t>D.E.A.R. REVIEW</w:t>
      </w:r>
    </w:p>
    <w:p w14:paraId="000DD11A" w14:textId="727F18C9" w:rsidR="00E5643C" w:rsidRDefault="00E5643C" w:rsidP="00E5643C">
      <w:pPr>
        <w:jc w:val="center"/>
      </w:pPr>
    </w:p>
    <w:p w14:paraId="2D1B7237" w14:textId="06F19292" w:rsidR="00E5643C" w:rsidRPr="005B4441" w:rsidRDefault="00E5643C" w:rsidP="00E5643C">
      <w:pPr>
        <w:rPr>
          <w:b/>
          <w:sz w:val="22"/>
        </w:rPr>
      </w:pPr>
      <w:r w:rsidRPr="005B4441">
        <w:rPr>
          <w:b/>
          <w:sz w:val="22"/>
        </w:rPr>
        <w:t>Directions:</w:t>
      </w:r>
      <w:r w:rsidR="00342048">
        <w:rPr>
          <w:b/>
          <w:sz w:val="22"/>
        </w:rPr>
        <w:t xml:space="preserve"> (</w:t>
      </w:r>
      <w:r w:rsidR="00C46B20">
        <w:rPr>
          <w:b/>
          <w:sz w:val="22"/>
        </w:rPr>
        <w:t>8 pts)</w:t>
      </w:r>
    </w:p>
    <w:p w14:paraId="10F9826C" w14:textId="77777777" w:rsidR="00E5643C" w:rsidRPr="005B4441" w:rsidRDefault="00E5643C" w:rsidP="00E5643C">
      <w:pPr>
        <w:pStyle w:val="ListParagraph"/>
        <w:numPr>
          <w:ilvl w:val="0"/>
          <w:numId w:val="1"/>
        </w:numPr>
        <w:rPr>
          <w:b/>
          <w:sz w:val="22"/>
        </w:rPr>
      </w:pPr>
      <w:r w:rsidRPr="005B4441">
        <w:rPr>
          <w:b/>
          <w:sz w:val="22"/>
        </w:rPr>
        <w:t>Read the passages about characteristics of living things.</w:t>
      </w:r>
    </w:p>
    <w:p w14:paraId="4F0D3390" w14:textId="77777777" w:rsidR="00E5643C" w:rsidRPr="005B4441" w:rsidRDefault="00E5643C" w:rsidP="00E5643C">
      <w:pPr>
        <w:pStyle w:val="ListParagraph"/>
        <w:numPr>
          <w:ilvl w:val="0"/>
          <w:numId w:val="1"/>
        </w:numPr>
        <w:rPr>
          <w:b/>
          <w:sz w:val="22"/>
        </w:rPr>
      </w:pPr>
      <w:r w:rsidRPr="005B4441">
        <w:rPr>
          <w:b/>
          <w:sz w:val="22"/>
        </w:rPr>
        <w:t>Read the passages a second time – this time use your reading strategies to mark the text.</w:t>
      </w:r>
    </w:p>
    <w:p w14:paraId="487FFC58" w14:textId="77777777" w:rsidR="00E5643C" w:rsidRPr="005B4441" w:rsidRDefault="00E5643C" w:rsidP="00E5643C">
      <w:pPr>
        <w:pStyle w:val="ListParagraph"/>
        <w:numPr>
          <w:ilvl w:val="0"/>
          <w:numId w:val="1"/>
        </w:numPr>
        <w:rPr>
          <w:b/>
          <w:sz w:val="22"/>
        </w:rPr>
      </w:pPr>
      <w:r w:rsidRPr="005B4441">
        <w:rPr>
          <w:b/>
          <w:sz w:val="22"/>
        </w:rPr>
        <w:t>Fill in the blank next to each letter to describe which characteristic it represents.</w:t>
      </w:r>
    </w:p>
    <w:p w14:paraId="3FCA8900" w14:textId="77777777" w:rsidR="00E5643C" w:rsidRDefault="00E5643C" w:rsidP="00E5643C"/>
    <w:p w14:paraId="57F690E7" w14:textId="02BFC77D" w:rsidR="00E5643C" w:rsidRDefault="00E5643C" w:rsidP="005B4441">
      <w:pPr>
        <w:tabs>
          <w:tab w:val="left" w:pos="5400"/>
        </w:tabs>
        <w:rPr>
          <w:sz w:val="32"/>
        </w:rPr>
      </w:pPr>
      <w:r>
        <w:rPr>
          <w:sz w:val="32"/>
        </w:rPr>
        <w:t>D - ____________</w:t>
      </w:r>
      <w:r w:rsidR="001B5F63">
        <w:rPr>
          <w:sz w:val="32"/>
        </w:rPr>
        <w:t xml:space="preserve">___________________ </w:t>
      </w:r>
      <w:r w:rsidR="001B5F63">
        <w:rPr>
          <w:sz w:val="32"/>
        </w:rPr>
        <w:tab/>
        <w:t>E</w:t>
      </w:r>
      <w:r w:rsidR="005B4441">
        <w:rPr>
          <w:sz w:val="32"/>
        </w:rPr>
        <w:t xml:space="preserve"> - ____________________________</w:t>
      </w:r>
    </w:p>
    <w:p w14:paraId="31DF3E5F" w14:textId="60628358" w:rsidR="005B4441" w:rsidRDefault="001B5F63" w:rsidP="00E5643C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3C752B77" wp14:editId="3EC99775">
            <wp:simplePos x="0" y="0"/>
            <wp:positionH relativeFrom="column">
              <wp:posOffset>3710305</wp:posOffset>
            </wp:positionH>
            <wp:positionV relativeFrom="paragraph">
              <wp:posOffset>142875</wp:posOffset>
            </wp:positionV>
            <wp:extent cx="3137535" cy="1235075"/>
            <wp:effectExtent l="0" t="0" r="0" b="9525"/>
            <wp:wrapNone/>
            <wp:docPr id="5" name="Picture 5" descr="../../Users/barksdalefamily/Desktop/Screen%20Shot%202015-09-10%20at%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Users/barksdalefamily/Desktop/Screen%20Shot%202015-09-10%20at%2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441"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3BDDCA5A" wp14:editId="56C428D0">
            <wp:simplePos x="0" y="0"/>
            <wp:positionH relativeFrom="column">
              <wp:posOffset>165735</wp:posOffset>
            </wp:positionH>
            <wp:positionV relativeFrom="paragraph">
              <wp:posOffset>160655</wp:posOffset>
            </wp:positionV>
            <wp:extent cx="3023235" cy="1787935"/>
            <wp:effectExtent l="0" t="0" r="0" b="0"/>
            <wp:wrapNone/>
            <wp:docPr id="2" name="Picture 2" descr="../../Users/barksdalefamily/Desktop/Screen%20Shot%202015-09-10%20at%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Users/barksdalefamily/Desktop/Screen%20Shot%202015-09-10%20at%2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78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A24D8" w14:textId="00BFBE5D" w:rsidR="005B4441" w:rsidRDefault="005B4441" w:rsidP="00E5643C">
      <w:pPr>
        <w:rPr>
          <w:sz w:val="32"/>
        </w:rPr>
      </w:pPr>
    </w:p>
    <w:p w14:paraId="24444065" w14:textId="31735D05" w:rsidR="005B4441" w:rsidRDefault="005B4441" w:rsidP="00E5643C">
      <w:pPr>
        <w:rPr>
          <w:sz w:val="32"/>
        </w:rPr>
      </w:pPr>
    </w:p>
    <w:p w14:paraId="696738EF" w14:textId="7C5C3065" w:rsidR="005B4441" w:rsidRDefault="005B4441" w:rsidP="00E5643C">
      <w:pPr>
        <w:rPr>
          <w:sz w:val="32"/>
        </w:rPr>
      </w:pPr>
    </w:p>
    <w:p w14:paraId="38000549" w14:textId="269729FD" w:rsidR="005B4441" w:rsidRDefault="005B4441" w:rsidP="00E5643C">
      <w:pPr>
        <w:rPr>
          <w:sz w:val="32"/>
        </w:rPr>
      </w:pPr>
    </w:p>
    <w:p w14:paraId="73D7A0E7" w14:textId="7E4B0037" w:rsidR="005B4441" w:rsidRDefault="003E751B" w:rsidP="00E5643C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6432" behindDoc="0" locked="0" layoutInCell="1" allowOverlap="1" wp14:anchorId="43220269" wp14:editId="3E5E8E14">
            <wp:simplePos x="0" y="0"/>
            <wp:positionH relativeFrom="column">
              <wp:posOffset>3708400</wp:posOffset>
            </wp:positionH>
            <wp:positionV relativeFrom="paragraph">
              <wp:posOffset>152400</wp:posOffset>
            </wp:positionV>
            <wp:extent cx="1844154" cy="2517140"/>
            <wp:effectExtent l="0" t="0" r="10160" b="0"/>
            <wp:wrapNone/>
            <wp:docPr id="11" name="Picture 11" descr="../../Users/barksdalefamily/Desktop/Screen%20Shot%202015-09-10%20at%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Users/barksdalefamily/Desktop/Screen%20Shot%202015-09-10%20at%20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48"/>
                    <a:stretch/>
                  </pic:blipFill>
                  <pic:spPr bwMode="auto">
                    <a:xfrm>
                      <a:off x="0" y="0"/>
                      <a:ext cx="1848671" cy="252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4A086" w14:textId="692CFF4C" w:rsidR="005B4441" w:rsidRDefault="005B4441" w:rsidP="00E5643C">
      <w:pPr>
        <w:rPr>
          <w:sz w:val="32"/>
        </w:rPr>
      </w:pPr>
    </w:p>
    <w:p w14:paraId="0DCF1005" w14:textId="4C08FB8F" w:rsidR="005B4441" w:rsidRDefault="005B4441" w:rsidP="00E5643C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52D4C155" wp14:editId="4C7D58ED">
            <wp:simplePos x="0" y="0"/>
            <wp:positionH relativeFrom="column">
              <wp:posOffset>166370</wp:posOffset>
            </wp:positionH>
            <wp:positionV relativeFrom="paragraph">
              <wp:posOffset>232410</wp:posOffset>
            </wp:positionV>
            <wp:extent cx="2437850" cy="1964055"/>
            <wp:effectExtent l="0" t="0" r="635" b="0"/>
            <wp:wrapNone/>
            <wp:docPr id="4" name="Picture 4" descr="../../Users/barksdalefamily/Desktop/Screen%20Shot%202015-09-10%20at%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Users/barksdalefamily/Desktop/Screen%20Shot%202015-09-10%20at%20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8"/>
                    <a:stretch/>
                  </pic:blipFill>
                  <pic:spPr bwMode="auto">
                    <a:xfrm>
                      <a:off x="0" y="0"/>
                      <a:ext cx="243785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AEBE0" w14:textId="498C65F6" w:rsidR="005B4441" w:rsidRDefault="005B4441" w:rsidP="00E5643C">
      <w:pPr>
        <w:rPr>
          <w:sz w:val="32"/>
        </w:rPr>
      </w:pPr>
    </w:p>
    <w:p w14:paraId="4C401D3E" w14:textId="39B2D25B" w:rsidR="005B4441" w:rsidRDefault="005B4441" w:rsidP="00E5643C">
      <w:pPr>
        <w:rPr>
          <w:sz w:val="32"/>
        </w:rPr>
      </w:pPr>
    </w:p>
    <w:p w14:paraId="52AEA053" w14:textId="0CA2FF4A" w:rsidR="005B4441" w:rsidRDefault="005B4441" w:rsidP="00E5643C">
      <w:pPr>
        <w:rPr>
          <w:sz w:val="32"/>
        </w:rPr>
      </w:pPr>
    </w:p>
    <w:p w14:paraId="104970F7" w14:textId="1FD75F97" w:rsidR="005B4441" w:rsidRDefault="005B4441" w:rsidP="00E5643C">
      <w:pPr>
        <w:rPr>
          <w:sz w:val="32"/>
        </w:rPr>
      </w:pPr>
    </w:p>
    <w:p w14:paraId="6C7F5AEA" w14:textId="3B647636" w:rsidR="005B4441" w:rsidRDefault="005B4441" w:rsidP="00E5643C">
      <w:pPr>
        <w:rPr>
          <w:sz w:val="32"/>
        </w:rPr>
      </w:pPr>
    </w:p>
    <w:p w14:paraId="6CCFC322" w14:textId="3C94795F" w:rsidR="005B4441" w:rsidRDefault="005B4441" w:rsidP="00E5643C">
      <w:pPr>
        <w:rPr>
          <w:sz w:val="32"/>
        </w:rPr>
      </w:pPr>
    </w:p>
    <w:p w14:paraId="797DE091" w14:textId="40FEF54B" w:rsidR="005B4441" w:rsidRDefault="005B4441" w:rsidP="00E5643C">
      <w:pPr>
        <w:rPr>
          <w:sz w:val="32"/>
        </w:rPr>
      </w:pPr>
    </w:p>
    <w:p w14:paraId="6D1D0632" w14:textId="7D206282" w:rsidR="005B4441" w:rsidRDefault="005B4441" w:rsidP="00E5643C">
      <w:pPr>
        <w:rPr>
          <w:sz w:val="32"/>
        </w:rPr>
      </w:pPr>
    </w:p>
    <w:p w14:paraId="0D839F2F" w14:textId="0224DB7E" w:rsidR="005B4441" w:rsidRDefault="003E751B" w:rsidP="00E5643C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14:paraId="4C0C9E6B" w14:textId="5B0528F8" w:rsidR="005B4441" w:rsidRDefault="001B5F63" w:rsidP="005B4441">
      <w:pPr>
        <w:tabs>
          <w:tab w:val="left" w:pos="5400"/>
        </w:tabs>
        <w:rPr>
          <w:sz w:val="32"/>
        </w:rPr>
      </w:pPr>
      <w:r>
        <w:rPr>
          <w:sz w:val="32"/>
        </w:rPr>
        <w:t>R</w:t>
      </w:r>
      <w:r w:rsidR="005B4441">
        <w:rPr>
          <w:sz w:val="32"/>
        </w:rPr>
        <w:t xml:space="preserve"> - _______________________________</w:t>
      </w:r>
      <w:r w:rsidR="005B4441">
        <w:rPr>
          <w:sz w:val="32"/>
        </w:rPr>
        <w:tab/>
      </w:r>
      <w:r w:rsidR="005B4441">
        <w:rPr>
          <w:sz w:val="32"/>
        </w:rPr>
        <w:tab/>
      </w:r>
      <w:r>
        <w:rPr>
          <w:sz w:val="32"/>
        </w:rPr>
        <w:t xml:space="preserve"> </w:t>
      </w:r>
      <w:r w:rsidR="002461D1">
        <w:rPr>
          <w:sz w:val="32"/>
        </w:rPr>
        <w:t>A - ____________________________</w:t>
      </w:r>
    </w:p>
    <w:p w14:paraId="5BA65366" w14:textId="01DEE0A6" w:rsidR="005B4441" w:rsidRDefault="002461D1" w:rsidP="00E5643C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2336" behindDoc="0" locked="0" layoutInCell="1" allowOverlap="1" wp14:anchorId="266899E3" wp14:editId="7FC956C2">
            <wp:simplePos x="0" y="0"/>
            <wp:positionH relativeFrom="column">
              <wp:posOffset>3711575</wp:posOffset>
            </wp:positionH>
            <wp:positionV relativeFrom="paragraph">
              <wp:posOffset>130175</wp:posOffset>
            </wp:positionV>
            <wp:extent cx="3209925" cy="1546860"/>
            <wp:effectExtent l="0" t="0" r="0" b="2540"/>
            <wp:wrapNone/>
            <wp:docPr id="6" name="Picture 6" descr="../../Users/barksdalefamily/Desktop/Screen%20Shot%202015-09-10%20at%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Users/barksdalefamily/Desktop/Screen%20Shot%202015-09-10%20at%2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BFD">
        <w:rPr>
          <w:noProof/>
          <w:sz w:val="32"/>
        </w:rPr>
        <w:drawing>
          <wp:anchor distT="0" distB="0" distL="114300" distR="114300" simplePos="0" relativeHeight="251663360" behindDoc="0" locked="0" layoutInCell="1" allowOverlap="1" wp14:anchorId="1E1C6696" wp14:editId="6A12486F">
            <wp:simplePos x="0" y="0"/>
            <wp:positionH relativeFrom="column">
              <wp:posOffset>166370</wp:posOffset>
            </wp:positionH>
            <wp:positionV relativeFrom="paragraph">
              <wp:posOffset>128270</wp:posOffset>
            </wp:positionV>
            <wp:extent cx="2908935" cy="1904370"/>
            <wp:effectExtent l="0" t="0" r="12065" b="635"/>
            <wp:wrapNone/>
            <wp:docPr id="3" name="Picture 3" descr="../../Users/barksdalefamily/Desktop/Screen%20Shot%202015-09-10%20at%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Users/barksdalefamily/Desktop/Screen%20Shot%202015-09-10%20at%20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89"/>
                    <a:stretch/>
                  </pic:blipFill>
                  <pic:spPr bwMode="auto">
                    <a:xfrm>
                      <a:off x="0" y="0"/>
                      <a:ext cx="2908935" cy="190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A6A1E" w14:textId="6894DAB1" w:rsidR="005B4441" w:rsidRDefault="005B4441" w:rsidP="00E5643C">
      <w:pPr>
        <w:rPr>
          <w:sz w:val="32"/>
        </w:rPr>
      </w:pPr>
    </w:p>
    <w:p w14:paraId="5425B041" w14:textId="42863D8C" w:rsidR="005B4441" w:rsidRDefault="005B4441" w:rsidP="00E5643C">
      <w:pPr>
        <w:rPr>
          <w:sz w:val="32"/>
        </w:rPr>
      </w:pPr>
    </w:p>
    <w:p w14:paraId="44E77FA9" w14:textId="4F476CC7" w:rsidR="005B4441" w:rsidRDefault="005B4441" w:rsidP="00E5643C">
      <w:pPr>
        <w:rPr>
          <w:sz w:val="32"/>
        </w:rPr>
      </w:pPr>
    </w:p>
    <w:p w14:paraId="00194C44" w14:textId="2DEFB73E" w:rsidR="005B4441" w:rsidRDefault="005B4441" w:rsidP="00E5643C">
      <w:pPr>
        <w:rPr>
          <w:sz w:val="32"/>
        </w:rPr>
      </w:pPr>
    </w:p>
    <w:p w14:paraId="658F8652" w14:textId="1005E40D" w:rsidR="005B4441" w:rsidRDefault="005B4441" w:rsidP="00E5643C">
      <w:pPr>
        <w:rPr>
          <w:sz w:val="32"/>
        </w:rPr>
      </w:pPr>
    </w:p>
    <w:p w14:paraId="4E20EBC7" w14:textId="3184F154" w:rsidR="005B4441" w:rsidRDefault="002461D1" w:rsidP="00E5643C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4384" behindDoc="0" locked="0" layoutInCell="1" allowOverlap="1" wp14:anchorId="6D3E7845" wp14:editId="5A71C32F">
            <wp:simplePos x="0" y="0"/>
            <wp:positionH relativeFrom="column">
              <wp:posOffset>3710305</wp:posOffset>
            </wp:positionH>
            <wp:positionV relativeFrom="paragraph">
              <wp:posOffset>133350</wp:posOffset>
            </wp:positionV>
            <wp:extent cx="1540510" cy="1117600"/>
            <wp:effectExtent l="0" t="0" r="8890" b="0"/>
            <wp:wrapNone/>
            <wp:docPr id="7" name="Picture 7" descr="../../Users/barksdalefamily/Desktop/Screen%20Shot%202015-09-10%20at%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Users/barksdalefamily/Desktop/Screen%20Shot%202015-09-10%20at%20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75"/>
                    <a:stretch/>
                  </pic:blipFill>
                  <pic:spPr bwMode="auto">
                    <a:xfrm>
                      <a:off x="0" y="0"/>
                      <a:ext cx="154051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65408" behindDoc="0" locked="0" layoutInCell="1" allowOverlap="1" wp14:anchorId="7B0444E2" wp14:editId="5959BB63">
            <wp:simplePos x="0" y="0"/>
            <wp:positionH relativeFrom="column">
              <wp:posOffset>5195570</wp:posOffset>
            </wp:positionH>
            <wp:positionV relativeFrom="paragraph">
              <wp:posOffset>130810</wp:posOffset>
            </wp:positionV>
            <wp:extent cx="1328420" cy="1257300"/>
            <wp:effectExtent l="0" t="0" r="0" b="12700"/>
            <wp:wrapNone/>
            <wp:docPr id="8" name="Picture 8" descr="../../Users/barksdalefamily/Desktop/Screen%20Shot%202015-09-10%20at%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Users/barksdalefamily/Desktop/Screen%20Shot%202015-09-10%20at%20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32"/>
                    <a:stretch/>
                  </pic:blipFill>
                  <pic:spPr bwMode="auto">
                    <a:xfrm>
                      <a:off x="0" y="0"/>
                      <a:ext cx="13284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21FA9" w14:textId="472BDCC0" w:rsidR="005B4441" w:rsidRDefault="005B4441" w:rsidP="00E5643C">
      <w:pPr>
        <w:rPr>
          <w:sz w:val="32"/>
        </w:rPr>
      </w:pPr>
    </w:p>
    <w:p w14:paraId="4C858596" w14:textId="697BF442" w:rsidR="005B4441" w:rsidRDefault="005B4441" w:rsidP="00E5643C">
      <w:pPr>
        <w:rPr>
          <w:sz w:val="32"/>
        </w:rPr>
      </w:pPr>
    </w:p>
    <w:p w14:paraId="3962BA9D" w14:textId="6F1FC508" w:rsidR="005B4441" w:rsidRDefault="005B4441" w:rsidP="00E5643C">
      <w:pPr>
        <w:rPr>
          <w:sz w:val="32"/>
        </w:rPr>
      </w:pPr>
    </w:p>
    <w:p w14:paraId="371F32A9" w14:textId="77777777" w:rsidR="00B21603" w:rsidRDefault="00B21603" w:rsidP="00E5643C">
      <w:pPr>
        <w:rPr>
          <w:sz w:val="32"/>
        </w:rPr>
      </w:pPr>
    </w:p>
    <w:p w14:paraId="34C01363" w14:textId="321A15B9" w:rsidR="00B21603" w:rsidRDefault="00B21603" w:rsidP="00B21603">
      <w:pPr>
        <w:rPr>
          <w:b/>
        </w:rPr>
      </w:pPr>
      <w:r>
        <w:rPr>
          <w:b/>
        </w:rPr>
        <w:lastRenderedPageBreak/>
        <w:t xml:space="preserve">Directions: </w:t>
      </w:r>
      <w:r w:rsidRPr="00B21603">
        <w:rPr>
          <w:b/>
        </w:rPr>
        <w:t>Use the graphic organizer to summarize what you read on the previous page.</w:t>
      </w:r>
      <w:r>
        <w:rPr>
          <w:b/>
        </w:rPr>
        <w:t xml:space="preserve"> Title each box with one of the four characteristics of living things and draw 2-3 pictures about that characteristic.</w:t>
      </w:r>
      <w:r w:rsidR="00342048">
        <w:rPr>
          <w:b/>
        </w:rPr>
        <w:t xml:space="preserve"> (8 pts)</w:t>
      </w:r>
    </w:p>
    <w:tbl>
      <w:tblPr>
        <w:tblStyle w:val="TableGrid"/>
        <w:tblW w:w="9442" w:type="dxa"/>
        <w:tblInd w:w="724" w:type="dxa"/>
        <w:tblLook w:val="04A0" w:firstRow="1" w:lastRow="0" w:firstColumn="1" w:lastColumn="0" w:noHBand="0" w:noVBand="1"/>
      </w:tblPr>
      <w:tblGrid>
        <w:gridCol w:w="4721"/>
        <w:gridCol w:w="4721"/>
      </w:tblGrid>
      <w:tr w:rsidR="00074CBE" w14:paraId="6B2FB1CF" w14:textId="77777777" w:rsidTr="00CF65A6">
        <w:trPr>
          <w:trHeight w:val="3301"/>
        </w:trPr>
        <w:tc>
          <w:tcPr>
            <w:tcW w:w="4721" w:type="dxa"/>
          </w:tcPr>
          <w:p w14:paraId="7BC9AA07" w14:textId="19A574E2" w:rsidR="00B21603" w:rsidRDefault="00B21603" w:rsidP="00B21603">
            <w:pPr>
              <w:rPr>
                <w:b/>
              </w:rPr>
            </w:pPr>
          </w:p>
        </w:tc>
        <w:tc>
          <w:tcPr>
            <w:tcW w:w="4721" w:type="dxa"/>
          </w:tcPr>
          <w:p w14:paraId="028CB606" w14:textId="6B265ACA" w:rsidR="00B21603" w:rsidRDefault="00CF65A6" w:rsidP="00B2160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E1BB09" wp14:editId="2740BEC6">
                      <wp:simplePos x="0" y="0"/>
                      <wp:positionH relativeFrom="column">
                        <wp:posOffset>-845185</wp:posOffset>
                      </wp:positionH>
                      <wp:positionV relativeFrom="paragraph">
                        <wp:posOffset>1798320</wp:posOffset>
                      </wp:positionV>
                      <wp:extent cx="1486535" cy="68834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6535" cy="688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243AAC" w14:textId="072F3FEE" w:rsidR="00B21603" w:rsidRPr="00C76587" w:rsidRDefault="00B21603" w:rsidP="00C76587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C76587">
                                    <w:rPr>
                                      <w:sz w:val="32"/>
                                    </w:rPr>
                                    <w:t>Characteristics of Living Things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E1BB09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-66.55pt;margin-top:141.6pt;width:117.05pt;height:5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4FRHgCAABbBQAADgAAAGRycy9lMm9Eb2MueG1srFTBbtswDL0P2D8Iuq9O2rTLgjpF1qLDgGIt&#10;1g49K7LUGJNFTVJiZ1+/J9lJs26XDrvYFPlIkY+kzi+6xrCN8qEmW/Lx0YgzZSVVtX0q+beH63dT&#10;zkIUthKGrCr5VgV+MX/75rx1M3VMKzKV8gxBbJi1ruSrGN2sKIJcqUaEI3LKwqjJNyLi6J+KyosW&#10;0RtTHI9GZ0VLvnKepAoB2qveyOc5vtZKxlutg4rMlBy5xfz1+btM32J+LmZPXrhVLYc0xD9k0Yja&#10;4tJ9qCsRBVv7+o9QTS09BdLxSFJTkNa1VLkGVDMevajmfiWcyrWAnOD2NIX/F1Z+2dx5Vlfo3YQz&#10;Kxr06EF1kX2kjkEFfloXZoDdOwBjBz2wO32AMpXdad+kPwpisIPp7Z7dFE0mp8n07PTklDMJ29l0&#10;ejLJ9BfP3s6H+ElRw5JQco/uZVLF5iZEZALoDpIus3RdG5M7aOxvCgB7jcojMHinQvqEsxS3RiUv&#10;Y78qDQpy3kmRh09dGs82AmMjpFQ25pJzXKATSuPu1zgO+OTaZ/Ua571Hvpls3Ds3tSWfWXqRdvV9&#10;l7Lu8eDvoO4kxm7ZDQ1eUrVFfz31GxKcvK7RhBsR4p3wWAm0FGseb/HRhtqS0yBxtiL/82/6hMek&#10;wspZixUrefixFl5xZj5bzPCH8QQjwGI+TE7fH+PgDy3LQ4tdN5eEdozxoDiZxYSPZidqT80jXoNF&#10;uhUmYSXuLnnciZexX3y8JlItFhmELXQi3th7J1PoRG8asYfuUXg3zGHEBH+h3TKK2Ytx7LHJ09Ji&#10;HUnXeVYTwT2rA/HY4DzCw2uTnojDc0Y9v4nzXwAAAP//AwBQSwMEFAAGAAgAAAAhABa9JargAAAA&#10;DAEAAA8AAABkcnMvZG93bnJldi54bWxMj8tOwzAQRfdI/IM1SOxa2wlUbcikQiC2IMpDYufG0yQi&#10;Hkex24S/x13BcjRH955bbmfXixONofOMoJcKBHHtbccNwvvb02INIkTD1vSeCeGHAmyry4vSFNZP&#10;/EqnXWxECuFQGIQ2xqGQMtQtOROWfiBOv4MfnYnpHBtpRzOlcNfLTKmVdKbj1NCagR5aqr93R4fw&#10;8Xz4+rxRL82jux0mPyvJbiMRr6/m+zsQkeb4B8NZP6lDlZz2/sg2iB5hofNcJxYhW+cZiDOidJq3&#10;R8g3egWyKuX/EdUvAAAA//8DAFBLAQItABQABgAIAAAAIQDkmcPA+wAAAOEBAAATAAAAAAAAAAAA&#10;AAAAAAAAAABbQ29udGVudF9UeXBlc10ueG1sUEsBAi0AFAAGAAgAAAAhACOyauHXAAAAlAEAAAsA&#10;AAAAAAAAAAAAAAAALAEAAF9yZWxzLy5yZWxzUEsBAi0AFAAGAAgAAAAhAGreBUR4AgAAWwUAAA4A&#10;AAAAAAAAAAAAAAAALAIAAGRycy9lMm9Eb2MueG1sUEsBAi0AFAAGAAgAAAAhABa9JargAAAADAEA&#10;AA8AAAAAAAAAAAAAAAAA0AQAAGRycy9kb3ducmV2LnhtbFBLBQYAAAAABAAEAPMAAADdBQAAAAA=&#10;" filled="f" stroked="f">
                      <v:textbox>
                        <w:txbxContent>
                          <w:p w14:paraId="14243AAC" w14:textId="072F3FEE" w:rsidR="00B21603" w:rsidRPr="00C76587" w:rsidRDefault="00B21603" w:rsidP="00C7658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76587">
                              <w:rPr>
                                <w:sz w:val="32"/>
                              </w:rPr>
                              <w:t>Characteristics of Living Things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BCBCE9" wp14:editId="7B19C8FE">
                      <wp:simplePos x="0" y="0"/>
                      <wp:positionH relativeFrom="column">
                        <wp:posOffset>-845820</wp:posOffset>
                      </wp:positionH>
                      <wp:positionV relativeFrom="paragraph">
                        <wp:posOffset>1338580</wp:posOffset>
                      </wp:positionV>
                      <wp:extent cx="1486535" cy="1488440"/>
                      <wp:effectExtent l="0" t="0" r="37465" b="3556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6535" cy="1488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2421A8" id="Oval 12" o:spid="_x0000_s1026" style="position:absolute;margin-left:-66.6pt;margin-top:105.4pt;width:117.05pt;height:1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njyJUCAACtBQAADgAAAGRycy9lMm9Eb2MueG1srFTfbxshDH6ftP8B8b5eLku6Luqlilp1mlS1&#10;Vdupz4SDHBJgBiSX7K+f4X6kW6tNmpYHYmP7w/7O9vnF3miyEz4osBUtTyaUCMuhVnZT0W9P1x/O&#10;KAmR2ZppsKKiBxHoxfL9u/PWLcQUGtC18ARBbFi0rqJNjG5RFIE3wrBwAk5YNErwhkVU/aaoPWsR&#10;3ehiOpmcFi342nngIgS8veqMdJnxpRQ83kkZRCS6ophbzKfP5zqdxfKcLTaeuUbxPg32D1kYpiw+&#10;OkJdscjI1qtXUEZxDwFkPOFgCpBScZFrwGrKyW/VPDbMiVwLkhPcSFP4f7D8dnfviarx200psczg&#10;N7rbMU1QRW5aFxbo8ujufa8FFFOhe+lN+scSyD7zeRj5FPtIOF6Ws7PT+cc5JRxtqJzNZpnx4hju&#10;fIhfBBiShIoKrZULqWa2YLubEPFV9B680nUAreprpXVWUp+IS+0J5lzR9aZMWWPEL17a/i0w7t8I&#10;RJgUWSQSurKzFA9aJDxtH4RE6rDQaU44N+0xGca5sLHsTA2rRZfjfIK/Icsh/ZxzBkzIEqsbsXuA&#10;wbMDGbC7Ynv/FCpyz4/Bkz8l1gWPEfllsHEMNsqCfwtAY1X9y53/QFJHTWJpDfUBG8tDN3HB8WuF&#10;X/iGhXjPPI4YDiOujXiHh9TQVhR6iZIG/I+37pM/dj5aKWlxZCsavm+ZF5TorxZn4nOZ+ovErMzm&#10;n6ao+JeW9UuL3ZpLwJ4pcUE5nsXkH/UgSg/mGbfLKr2KJmY5vl1RHv2gXMZuleB+4mK1ym44147F&#10;G/voeAJPrKb2fdo/M+/6No84IbcwjPerVu98U6SF1TaCVHkOjrz2fONOyI3T76+0dF7q2eu4ZZc/&#10;AQAA//8DAFBLAwQUAAYACAAAACEAbYyGXOAAAAAMAQAADwAAAGRycy9kb3ducmV2LnhtbEyPy07D&#10;MBBF90j8gzVI7Fo7bkAQ4lQIkS2CUtEundhNAvY4ip0Hf4+7KsvRHN17br5drCGTHnznUECyZkA0&#10;1k512AjYf5arByA+SFTSONQCfrWHbXF9lctMuRk/9LQLDYkh6DMpoA2hzyj1daut9GvXa4y/kxus&#10;DPEcGqoGOcdwayhn7J5a2WFsaGWvX1pd/+xGK6D89if+Vu6nr74alXmdj4f3JhXi9mZ5fgIS9BIu&#10;MJz1ozoU0alyIypPjIBVstnwyArgCYsjzghjj0AqAWl6x4EWOf0/ovgDAAD//wMAUEsBAi0AFAAG&#10;AAgAAAAhAOSZw8D7AAAA4QEAABMAAAAAAAAAAAAAAAAAAAAAAFtDb250ZW50X1R5cGVzXS54bWxQ&#10;SwECLQAUAAYACAAAACEAI7Jq4dcAAACUAQAACwAAAAAAAAAAAAAAAAAsAQAAX3JlbHMvLnJlbHNQ&#10;SwECLQAUAAYACAAAACEAxenjyJUCAACtBQAADgAAAAAAAAAAAAAAAAAsAgAAZHJzL2Uyb0RvYy54&#10;bWxQSwECLQAUAAYACAAAACEAbYyGXOAAAAAMAQAADwAAAAAAAAAAAAAAAADtBAAAZHJzL2Rvd25y&#10;ZXYueG1sUEsFBgAAAAAEAAQA8wAAAPo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74CBE" w14:paraId="7743FA3B" w14:textId="77777777" w:rsidTr="00CF65A6">
        <w:trPr>
          <w:trHeight w:val="3301"/>
        </w:trPr>
        <w:tc>
          <w:tcPr>
            <w:tcW w:w="4721" w:type="dxa"/>
          </w:tcPr>
          <w:p w14:paraId="1FC543CC" w14:textId="0501CC4B" w:rsidR="00B21603" w:rsidRDefault="00B21603" w:rsidP="00B21603">
            <w:pPr>
              <w:rPr>
                <w:b/>
              </w:rPr>
            </w:pPr>
          </w:p>
        </w:tc>
        <w:tc>
          <w:tcPr>
            <w:tcW w:w="4721" w:type="dxa"/>
          </w:tcPr>
          <w:p w14:paraId="6DC69B62" w14:textId="6713BA2E" w:rsidR="00B21603" w:rsidRDefault="00B21603" w:rsidP="00B21603">
            <w:pPr>
              <w:rPr>
                <w:b/>
              </w:rPr>
            </w:pPr>
          </w:p>
        </w:tc>
      </w:tr>
    </w:tbl>
    <w:p w14:paraId="522B5AFD" w14:textId="77777777" w:rsidR="00074CBE" w:rsidRPr="00074CBE" w:rsidRDefault="00074CBE" w:rsidP="00B21603">
      <w:pPr>
        <w:rPr>
          <w:b/>
          <w:sz w:val="8"/>
        </w:rPr>
      </w:pPr>
    </w:p>
    <w:p w14:paraId="1AC32551" w14:textId="19CFA11B" w:rsidR="0043558E" w:rsidRPr="00074CBE" w:rsidRDefault="0043558E" w:rsidP="00B21603">
      <w:pPr>
        <w:rPr>
          <w:b/>
        </w:rPr>
      </w:pPr>
      <w:r w:rsidRPr="00074CBE">
        <w:rPr>
          <w:b/>
        </w:rPr>
        <w:t>Teresa has found a strange object in her backyard. It is small, blue and round. She wants to determine if it is living or not so she performs several tests.</w:t>
      </w:r>
    </w:p>
    <w:p w14:paraId="4B7B6187" w14:textId="3A19D6B6" w:rsidR="0043558E" w:rsidRPr="00342048" w:rsidRDefault="0043558E" w:rsidP="0043558E">
      <w:pPr>
        <w:pStyle w:val="ListParagraph"/>
        <w:numPr>
          <w:ilvl w:val="0"/>
          <w:numId w:val="3"/>
        </w:numPr>
        <w:rPr>
          <w:sz w:val="22"/>
        </w:rPr>
      </w:pPr>
      <w:r w:rsidRPr="00342048">
        <w:rPr>
          <w:sz w:val="22"/>
        </w:rPr>
        <w:t xml:space="preserve">Teresa placed the blue object in a small dish of water. A couple days later she noticed the object </w:t>
      </w:r>
      <w:r w:rsidR="00CF65A6">
        <w:rPr>
          <w:sz w:val="22"/>
        </w:rPr>
        <w:t>had a small bulge coming from it</w:t>
      </w:r>
      <w:r w:rsidRPr="00342048">
        <w:rPr>
          <w:sz w:val="22"/>
        </w:rPr>
        <w:t>.</w:t>
      </w:r>
    </w:p>
    <w:p w14:paraId="5A345765" w14:textId="5D14001B" w:rsidR="0043558E" w:rsidRPr="00342048" w:rsidRDefault="0043558E" w:rsidP="0043558E">
      <w:pPr>
        <w:pStyle w:val="ListParagraph"/>
        <w:numPr>
          <w:ilvl w:val="0"/>
          <w:numId w:val="3"/>
        </w:numPr>
        <w:rPr>
          <w:sz w:val="22"/>
        </w:rPr>
      </w:pPr>
      <w:r w:rsidRPr="00342048">
        <w:rPr>
          <w:sz w:val="22"/>
        </w:rPr>
        <w:t>Teresa placed the blue object in a sunny window. A week later the object had doubled in size.</w:t>
      </w:r>
    </w:p>
    <w:p w14:paraId="7C156D6E" w14:textId="220BF003" w:rsidR="0043558E" w:rsidRPr="00342048" w:rsidRDefault="0043558E" w:rsidP="0043558E">
      <w:pPr>
        <w:pStyle w:val="ListParagraph"/>
        <w:numPr>
          <w:ilvl w:val="0"/>
          <w:numId w:val="3"/>
        </w:numPr>
        <w:rPr>
          <w:sz w:val="22"/>
        </w:rPr>
      </w:pPr>
      <w:r w:rsidRPr="00342048">
        <w:rPr>
          <w:sz w:val="22"/>
        </w:rPr>
        <w:t>Teresa took the temperature of the blue object at 18</w:t>
      </w:r>
      <w:r w:rsidR="00074CBE" w:rsidRPr="00342048">
        <w:rPr>
          <w:sz w:val="22"/>
        </w:rPr>
        <w:t xml:space="preserve"> </w:t>
      </w:r>
      <w:r w:rsidR="00663B80" w:rsidRPr="00342048">
        <w:rPr>
          <w:sz w:val="22"/>
        </w:rPr>
        <w:sym w:font="Symbol" w:char="F0B0"/>
      </w:r>
      <w:r w:rsidRPr="00342048">
        <w:rPr>
          <w:sz w:val="22"/>
        </w:rPr>
        <w:t>C</w:t>
      </w:r>
      <w:r w:rsidR="00074CBE" w:rsidRPr="00342048">
        <w:rPr>
          <w:sz w:val="22"/>
        </w:rPr>
        <w:t>. She placed it in a cooler of ice for one hour and took the object’s temperature a</w:t>
      </w:r>
      <w:r w:rsidR="00CF65A6">
        <w:rPr>
          <w:sz w:val="22"/>
        </w:rPr>
        <w:t>gain. She recorded that the object’s temperature was 17.9</w:t>
      </w:r>
      <w:r w:rsidR="00074CBE" w:rsidRPr="00342048">
        <w:rPr>
          <w:sz w:val="22"/>
        </w:rPr>
        <w:t xml:space="preserve"> </w:t>
      </w:r>
      <w:r w:rsidR="00074CBE" w:rsidRPr="00342048">
        <w:rPr>
          <w:sz w:val="22"/>
        </w:rPr>
        <w:sym w:font="Symbol" w:char="F0B0"/>
      </w:r>
      <w:r w:rsidR="00074CBE" w:rsidRPr="00342048">
        <w:rPr>
          <w:sz w:val="22"/>
        </w:rPr>
        <w:t>C.</w:t>
      </w:r>
    </w:p>
    <w:p w14:paraId="52DF791A" w14:textId="122DFF29" w:rsidR="00074CBE" w:rsidRDefault="00074CBE" w:rsidP="00074CBE">
      <w:pPr>
        <w:rPr>
          <w:b/>
        </w:rPr>
      </w:pPr>
      <w:r>
        <w:rPr>
          <w:b/>
        </w:rPr>
        <w:t>Is thi</w:t>
      </w:r>
      <w:r w:rsidR="00CF65A6">
        <w:rPr>
          <w:b/>
        </w:rPr>
        <w:t>s object a living organism? Complete the sentence templates below to construct an argument to support your answer</w:t>
      </w:r>
      <w:r>
        <w:rPr>
          <w:b/>
        </w:rPr>
        <w:t>.</w:t>
      </w:r>
      <w:r w:rsidR="003727FB">
        <w:rPr>
          <w:b/>
        </w:rPr>
        <w:t xml:space="preserve"> You can use a separate sheet of paper if you need additional room to write. </w:t>
      </w:r>
      <w:bookmarkStart w:id="0" w:name="_GoBack"/>
      <w:bookmarkEnd w:id="0"/>
      <w:r w:rsidR="00C46B20">
        <w:rPr>
          <w:b/>
        </w:rPr>
        <w:t xml:space="preserve"> (3</w:t>
      </w:r>
      <w:r w:rsidR="00342048">
        <w:rPr>
          <w:b/>
        </w:rPr>
        <w:t xml:space="preserve"> pts)</w:t>
      </w:r>
    </w:p>
    <w:p w14:paraId="48848E63" w14:textId="77777777" w:rsidR="00342048" w:rsidRDefault="00342048" w:rsidP="00CF65A6">
      <w:pPr>
        <w:rPr>
          <w:b/>
        </w:rPr>
      </w:pPr>
    </w:p>
    <w:p w14:paraId="1FFAA78B" w14:textId="36A13CAB" w:rsidR="00CF65A6" w:rsidRDefault="00CF65A6" w:rsidP="00CF65A6">
      <w:pPr>
        <w:pStyle w:val="ListParagraph"/>
        <w:numPr>
          <w:ilvl w:val="0"/>
          <w:numId w:val="5"/>
        </w:numPr>
        <w:rPr>
          <w:b/>
        </w:rPr>
      </w:pPr>
      <w:r w:rsidRPr="00CF65A6">
        <w:rPr>
          <w:b/>
        </w:rPr>
        <w:t>My claim is that the object is living / non-living. (circle one)</w:t>
      </w:r>
    </w:p>
    <w:p w14:paraId="326ECD3C" w14:textId="77777777" w:rsidR="00CF65A6" w:rsidRDefault="00CF65A6" w:rsidP="00CF65A6">
      <w:pPr>
        <w:pStyle w:val="ListParagraph"/>
        <w:rPr>
          <w:b/>
        </w:rPr>
      </w:pPr>
    </w:p>
    <w:p w14:paraId="3FE3FC12" w14:textId="7AA933B4" w:rsidR="00CF65A6" w:rsidRDefault="00CF65A6" w:rsidP="00CF65A6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(Claim) __________________________________________________ because (evidence) ___________ ___________________________________________________________________________________.</w:t>
      </w:r>
    </w:p>
    <w:p w14:paraId="20295360" w14:textId="77777777" w:rsidR="00CF65A6" w:rsidRDefault="00CF65A6" w:rsidP="00CF65A6">
      <w:pPr>
        <w:pStyle w:val="ListParagraph"/>
        <w:rPr>
          <w:b/>
        </w:rPr>
      </w:pPr>
    </w:p>
    <w:p w14:paraId="7CFC6B31" w14:textId="2CF4266B" w:rsidR="00CF65A6" w:rsidRDefault="00CF65A6" w:rsidP="00CF65A6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(Claim) __________________________________________________ but (evidence) _______________ ___________________________________________________________________________________.</w:t>
      </w:r>
    </w:p>
    <w:p w14:paraId="6C70449E" w14:textId="77777777" w:rsidR="00CF65A6" w:rsidRPr="00CF65A6" w:rsidRDefault="00CF65A6" w:rsidP="00CF65A6">
      <w:pPr>
        <w:rPr>
          <w:b/>
        </w:rPr>
      </w:pPr>
    </w:p>
    <w:p w14:paraId="483178CD" w14:textId="2D729776" w:rsidR="00CF65A6" w:rsidRPr="00CF65A6" w:rsidRDefault="00CF65A6" w:rsidP="00CF65A6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(Claim) __________________________________________________ so (reasoning) _______________ ___________________________________________________________________________________.</w:t>
      </w:r>
    </w:p>
    <w:p w14:paraId="797CEBAB" w14:textId="6C78AC7E" w:rsidR="00074CBE" w:rsidRPr="00342048" w:rsidRDefault="00074CBE" w:rsidP="00074CBE">
      <w:pPr>
        <w:rPr>
          <w:b/>
        </w:rPr>
      </w:pPr>
    </w:p>
    <w:sectPr w:rsidR="00074CBE" w:rsidRPr="00342048" w:rsidSect="00E56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F1F1A"/>
    <w:multiLevelType w:val="hybridMultilevel"/>
    <w:tmpl w:val="9A4E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879F9"/>
    <w:multiLevelType w:val="hybridMultilevel"/>
    <w:tmpl w:val="F626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95E4F"/>
    <w:multiLevelType w:val="hybridMultilevel"/>
    <w:tmpl w:val="06AC3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05D86"/>
    <w:multiLevelType w:val="hybridMultilevel"/>
    <w:tmpl w:val="6D28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D4272"/>
    <w:multiLevelType w:val="hybridMultilevel"/>
    <w:tmpl w:val="998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3C"/>
    <w:rsid w:val="00074CBE"/>
    <w:rsid w:val="001B5F63"/>
    <w:rsid w:val="0024561B"/>
    <w:rsid w:val="002461D1"/>
    <w:rsid w:val="00342048"/>
    <w:rsid w:val="003727FB"/>
    <w:rsid w:val="00375E2F"/>
    <w:rsid w:val="003E751B"/>
    <w:rsid w:val="0043558E"/>
    <w:rsid w:val="004642C4"/>
    <w:rsid w:val="004F0C2A"/>
    <w:rsid w:val="005B4441"/>
    <w:rsid w:val="00663B80"/>
    <w:rsid w:val="00684BA7"/>
    <w:rsid w:val="006A2A02"/>
    <w:rsid w:val="006B5678"/>
    <w:rsid w:val="008130E9"/>
    <w:rsid w:val="00837CAB"/>
    <w:rsid w:val="00861BFD"/>
    <w:rsid w:val="00891263"/>
    <w:rsid w:val="008D6D7F"/>
    <w:rsid w:val="008F268F"/>
    <w:rsid w:val="00AB079F"/>
    <w:rsid w:val="00AC2858"/>
    <w:rsid w:val="00B21603"/>
    <w:rsid w:val="00B36291"/>
    <w:rsid w:val="00C00B3A"/>
    <w:rsid w:val="00C46B20"/>
    <w:rsid w:val="00C76587"/>
    <w:rsid w:val="00CF65A6"/>
    <w:rsid w:val="00D62973"/>
    <w:rsid w:val="00DA6644"/>
    <w:rsid w:val="00E5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93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43C"/>
    <w:pPr>
      <w:ind w:left="720"/>
      <w:contextualSpacing/>
    </w:pPr>
  </w:style>
  <w:style w:type="table" w:styleId="TableGrid">
    <w:name w:val="Table Grid"/>
    <w:basedOn w:val="TableNormal"/>
    <w:uiPriority w:val="39"/>
    <w:rsid w:val="00B21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322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Barksdale, Jared</cp:lastModifiedBy>
  <cp:revision>4</cp:revision>
  <dcterms:created xsi:type="dcterms:W3CDTF">2017-08-21T19:48:00Z</dcterms:created>
  <dcterms:modified xsi:type="dcterms:W3CDTF">2017-08-21T19:57:00Z</dcterms:modified>
</cp:coreProperties>
</file>