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E3" w:rsidRDefault="00102BA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1FFDF" wp14:editId="45920273">
                <wp:simplePos x="0" y="0"/>
                <wp:positionH relativeFrom="column">
                  <wp:posOffset>-28575</wp:posOffset>
                </wp:positionH>
                <wp:positionV relativeFrom="paragraph">
                  <wp:posOffset>5343525</wp:posOffset>
                </wp:positionV>
                <wp:extent cx="2085975" cy="17430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02BA1" w:rsidRDefault="00102BA1" w:rsidP="00102BA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Phosphates = orange</w:t>
                            </w:r>
                          </w:p>
                          <w:p w:rsidR="00102BA1" w:rsidRDefault="00102BA1" w:rsidP="00102BA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Deoxyribose sugar = purple</w:t>
                            </w:r>
                          </w:p>
                          <w:p w:rsidR="00102BA1" w:rsidRDefault="00102BA1" w:rsidP="00102BA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Adenine = red</w:t>
                            </w:r>
                          </w:p>
                          <w:p w:rsidR="00102BA1" w:rsidRDefault="00102BA1" w:rsidP="00102BA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Guanine = green</w:t>
                            </w:r>
                          </w:p>
                          <w:p w:rsidR="00102BA1" w:rsidRDefault="00102BA1" w:rsidP="00102BA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Cytosine = blue</w:t>
                            </w:r>
                          </w:p>
                          <w:p w:rsidR="00102BA1" w:rsidRDefault="00102BA1" w:rsidP="00102BA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Thymine = yellow</w:t>
                            </w:r>
                          </w:p>
                          <w:p w:rsidR="00102BA1" w:rsidRPr="00402957" w:rsidRDefault="00102BA1" w:rsidP="00102BA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1FFD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25pt;margin-top:420.75pt;width:164.25pt;height:1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" fillcolor="white [3201]" strokecolor="white [3212]" strokeweight=".5pt">
                <v:textbox>
                  <w:txbxContent>
                    <w:p w:rsidR="00102BA1" w:rsidRDefault="00102BA1" w:rsidP="00102BA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Phosphates = orange</w:t>
                      </w:r>
                    </w:p>
                    <w:p w:rsidR="00102BA1" w:rsidRDefault="00102BA1" w:rsidP="00102BA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Deoxyribose sugar = purple</w:t>
                      </w:r>
                    </w:p>
                    <w:p w:rsidR="00102BA1" w:rsidRDefault="00102BA1" w:rsidP="00102BA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Adenine = red</w:t>
                      </w:r>
                    </w:p>
                    <w:p w:rsidR="00102BA1" w:rsidRDefault="00102BA1" w:rsidP="00102BA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Guanine = green</w:t>
                      </w:r>
                    </w:p>
                    <w:p w:rsidR="00102BA1" w:rsidRDefault="00102BA1" w:rsidP="00102BA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Cytosine = blue</w:t>
                      </w:r>
                    </w:p>
                    <w:p w:rsidR="00102BA1" w:rsidRDefault="00102BA1" w:rsidP="00102BA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Thymine = yellow</w:t>
                      </w:r>
                    </w:p>
                    <w:p w:rsidR="00102BA1" w:rsidRPr="00402957" w:rsidRDefault="00102BA1" w:rsidP="00102BA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4933950</wp:posOffset>
            </wp:positionV>
            <wp:extent cx="4514850" cy="4000500"/>
            <wp:effectExtent l="0" t="0" r="0" b="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1FFDF" wp14:editId="45920273">
                <wp:simplePos x="0" y="0"/>
                <wp:positionH relativeFrom="column">
                  <wp:posOffset>-180975</wp:posOffset>
                </wp:positionH>
                <wp:positionV relativeFrom="paragraph">
                  <wp:posOffset>4762500</wp:posOffset>
                </wp:positionV>
                <wp:extent cx="6496050" cy="4667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02BA1" w:rsidRPr="00402957" w:rsidRDefault="00102BA1" w:rsidP="00102BA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6. Complete the diagram of a DNA molecule by filling in the appropriate base letter, according to the DNA base pairing rules. Then color the diagram according to the legend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1FFDF" id="Text Box 6" o:spid="_x0000_s1027" type="#_x0000_t202" style="position:absolute;margin-left:-14.25pt;margin-top:375pt;width:511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" fillcolor="white [3201]" strokecolor="white [3212]" strokeweight=".5pt">
                <v:textbox>
                  <w:txbxContent>
                    <w:p w:rsidR="00102BA1" w:rsidRPr="00402957" w:rsidRDefault="00102BA1" w:rsidP="00102BA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6. Complete the diagram of a DNA molecule by filling in the appropriate base letter, according to the DNA base pairing rules. Then color the diagram according to the legend below.</w:t>
                      </w:r>
                    </w:p>
                  </w:txbxContent>
                </v:textbox>
              </v:shape>
            </w:pict>
          </mc:Fallback>
        </mc:AlternateContent>
      </w:r>
      <w:r w:rsidR="004029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371475</wp:posOffset>
                </wp:positionV>
                <wp:extent cx="3658235" cy="914400"/>
                <wp:effectExtent l="0" t="0" r="1841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823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02957" w:rsidRPr="00402957" w:rsidRDefault="0040295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2957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proofErr w:type="gramStart"/>
                            <w:r w:rsidRPr="00402957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proofErr w:type="gramEnd"/>
                            <w:r w:rsidRPr="00402957">
                              <w:rPr>
                                <w:rFonts w:ascii="Times New Roman" w:hAnsi="Times New Roman" w:cs="Times New Roman"/>
                              </w:rPr>
                              <w:t>) What group of macromolecules does DNA belong to?</w:t>
                            </w:r>
                          </w:p>
                          <w:p w:rsidR="00402957" w:rsidRPr="00402957" w:rsidRDefault="0040295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2957" w:rsidRPr="00402957" w:rsidRDefault="0040295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402957">
                              <w:rPr>
                                <w:rFonts w:ascii="Times New Roman" w:hAnsi="Times New Roman" w:cs="Times New Roman"/>
                              </w:rPr>
                              <w:t>b) What is another example of a molecule in this group?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-19.5pt;margin-top:29.25pt;width:288.0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" fillcolor="white [3201]" strokecolor="white [3212]" strokeweight=".5pt">
                <v:textbox>
                  <w:txbxContent>
                    <w:p w:rsidR="00402957" w:rsidRPr="00402957" w:rsidRDefault="0040295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02957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proofErr w:type="gramStart"/>
                      <w:r w:rsidRPr="00402957">
                        <w:rPr>
                          <w:rFonts w:ascii="Times New Roman" w:hAnsi="Times New Roman" w:cs="Times New Roman"/>
                        </w:rPr>
                        <w:t>a</w:t>
                      </w:r>
                      <w:proofErr w:type="gramEnd"/>
                      <w:r w:rsidRPr="00402957">
                        <w:rPr>
                          <w:rFonts w:ascii="Times New Roman" w:hAnsi="Times New Roman" w:cs="Times New Roman"/>
                        </w:rPr>
                        <w:t>) What group of macromolecules does DNA belong to?</w:t>
                      </w:r>
                    </w:p>
                    <w:p w:rsidR="00402957" w:rsidRPr="00402957" w:rsidRDefault="0040295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02957" w:rsidRPr="00402957" w:rsidRDefault="0040295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402957">
                        <w:rPr>
                          <w:rFonts w:ascii="Times New Roman" w:hAnsi="Times New Roman" w:cs="Times New Roman"/>
                        </w:rPr>
                        <w:t>b) What is another example of a molecule in this group?</w:t>
                      </w:r>
                    </w:p>
                  </w:txbxContent>
                </v:textbox>
              </v:shape>
            </w:pict>
          </mc:Fallback>
        </mc:AlternateContent>
      </w:r>
      <w:r w:rsidR="004029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352425</wp:posOffset>
                </wp:positionV>
                <wp:extent cx="3533775" cy="981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981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2FEE6" id="Rectangle 2" o:spid="_x0000_s1026" style="position:absolute;margin-left:-18pt;margin-top:27.75pt;width:278.2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" fillcolor="white [3201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142875</wp:posOffset>
            </wp:positionH>
            <wp:positionV relativeFrom="paragraph">
              <wp:posOffset>-1266824</wp:posOffset>
            </wp:positionV>
            <wp:extent cx="7038340" cy="6000750"/>
            <wp:effectExtent l="0" t="0" r="0" b="0"/>
            <wp:wrapNone/>
            <wp:docPr id="1" name="Picture 1" descr="http://www.worksheeto.com/postpic/2014/08/dna-structure-worksheet-answers_2025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worksheeto.com/postpic/2014/08/dna-structure-worksheet-answers_20253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119"/>
                    <a:stretch/>
                  </pic:blipFill>
                  <pic:spPr bwMode="auto">
                    <a:xfrm>
                      <a:off x="0" y="0"/>
                      <a:ext cx="703834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6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57"/>
    <w:rsid w:val="00102BA1"/>
    <w:rsid w:val="003A67E3"/>
    <w:rsid w:val="0040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1338"/>
  <w15:chartTrackingRefBased/>
  <w15:docId w15:val="{51A0D28B-0AF5-415A-B586-CB4B570A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Company>Guilford County Schools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2</cp:revision>
  <dcterms:created xsi:type="dcterms:W3CDTF">2018-09-06T20:35:00Z</dcterms:created>
  <dcterms:modified xsi:type="dcterms:W3CDTF">2018-09-06T20:44:00Z</dcterms:modified>
</cp:coreProperties>
</file>